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159"/>
        <w:tblW w:w="8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1"/>
        <w:gridCol w:w="7704"/>
      </w:tblGrid>
      <w:tr w:rsidR="009A1865" w:rsidRPr="00E64936" w14:paraId="7071CDB6" w14:textId="77777777" w:rsidTr="00A95505">
        <w:trPr>
          <w:trHeight w:val="1799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8DEA0" w14:textId="77777777" w:rsidR="009A1865" w:rsidRPr="00AD5C55" w:rsidRDefault="009A1865" w:rsidP="00A95505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AD5C55">
              <w:rPr>
                <w:b/>
                <w:bCs/>
                <w:color w:val="FF0000"/>
                <w:sz w:val="72"/>
                <w:szCs w:val="72"/>
              </w:rPr>
              <w:t>1</w:t>
            </w:r>
          </w:p>
        </w:tc>
        <w:tc>
          <w:tcPr>
            <w:tcW w:w="8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1FA05" w14:textId="295FBF2F" w:rsidR="002E6021" w:rsidRDefault="002E6021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 w:rsidRPr="002E6021">
              <w:rPr>
                <w:b/>
                <w:noProof/>
                <w:color w:val="FF0000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5C951772" wp14:editId="67A2FA9A">
                  <wp:simplePos x="0" y="0"/>
                  <wp:positionH relativeFrom="column">
                    <wp:posOffset>3319487</wp:posOffset>
                  </wp:positionH>
                  <wp:positionV relativeFrom="paragraph">
                    <wp:posOffset>97</wp:posOffset>
                  </wp:positionV>
                  <wp:extent cx="1212215" cy="1212215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er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17AB8" w14:textId="41D11514" w:rsidR="009A1865" w:rsidRPr="002E6021" w:rsidRDefault="001B6322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LEE EL PROBLEMA</w:t>
            </w:r>
          </w:p>
          <w:p w14:paraId="64AD891B" w14:textId="43A19251" w:rsidR="009A1865" w:rsidRPr="00E64936" w:rsidRDefault="009A1865" w:rsidP="00A95505">
            <w:pPr>
              <w:jc w:val="center"/>
              <w:rPr>
                <w:sz w:val="36"/>
                <w:szCs w:val="36"/>
              </w:rPr>
            </w:pPr>
          </w:p>
        </w:tc>
      </w:tr>
      <w:tr w:rsidR="009A1865" w:rsidRPr="00E64936" w14:paraId="4C119F7A" w14:textId="77777777" w:rsidTr="00A95505">
        <w:trPr>
          <w:trHeight w:val="408"/>
        </w:trPr>
        <w:tc>
          <w:tcPr>
            <w:tcW w:w="96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EDB773" w14:textId="77777777" w:rsidR="009A1865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32A3AC31" w14:textId="77777777" w:rsidR="009A1865" w:rsidRPr="00E64936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A1865" w:rsidRPr="00E64936" w14:paraId="7B39A062" w14:textId="77777777" w:rsidTr="00A95505">
        <w:trPr>
          <w:trHeight w:val="1168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447C94D" w14:textId="1F4BD9E2" w:rsidR="009A1865" w:rsidRPr="002E6021" w:rsidRDefault="009A1865" w:rsidP="00A95505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AD5C55">
              <w:rPr>
                <w:b/>
                <w:bCs/>
                <w:color w:val="FF0000"/>
                <w:sz w:val="72"/>
                <w:szCs w:val="72"/>
              </w:rPr>
              <w:t>2</w:t>
            </w:r>
          </w:p>
        </w:tc>
        <w:tc>
          <w:tcPr>
            <w:tcW w:w="88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8C5FD" w14:textId="274694C3" w:rsidR="002E6021" w:rsidRDefault="002E6021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  <w:sz w:val="50"/>
                <w:szCs w:val="50"/>
              </w:rPr>
              <w:drawing>
                <wp:anchor distT="0" distB="0" distL="114300" distR="114300" simplePos="0" relativeHeight="251661312" behindDoc="1" locked="0" layoutInCell="1" allowOverlap="1" wp14:anchorId="1E02DE3B" wp14:editId="7CE8F40F">
                  <wp:simplePos x="0" y="0"/>
                  <wp:positionH relativeFrom="column">
                    <wp:posOffset>3491865</wp:posOffset>
                  </wp:positionH>
                  <wp:positionV relativeFrom="paragraph">
                    <wp:posOffset>15875</wp:posOffset>
                  </wp:positionV>
                  <wp:extent cx="1209675" cy="1154430"/>
                  <wp:effectExtent l="0" t="0" r="0" b="1270"/>
                  <wp:wrapThrough wrapText="bothSides">
                    <wp:wrapPolygon edited="0">
                      <wp:start x="0" y="0"/>
                      <wp:lineTo x="0" y="21386"/>
                      <wp:lineTo x="21317" y="21386"/>
                      <wp:lineTo x="21317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pantalla 2019-03-02 a las 20.20.5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10CEC" w14:textId="05361A6E" w:rsidR="00B12864" w:rsidRPr="002E0865" w:rsidRDefault="002E0865" w:rsidP="00A95505">
            <w:pPr>
              <w:jc w:val="center"/>
              <w:rPr>
                <w:b/>
                <w:sz w:val="44"/>
                <w:szCs w:val="44"/>
              </w:rPr>
            </w:pPr>
            <w:r w:rsidRPr="002E0865">
              <w:rPr>
                <w:b/>
                <w:sz w:val="44"/>
                <w:szCs w:val="44"/>
              </w:rPr>
              <w:t>RELLENA EL ESQUEMA</w:t>
            </w:r>
          </w:p>
        </w:tc>
      </w:tr>
      <w:tr w:rsidR="009A1865" w:rsidRPr="00E64936" w14:paraId="584137A3" w14:textId="77777777" w:rsidTr="00A95505">
        <w:trPr>
          <w:trHeight w:val="408"/>
        </w:trPr>
        <w:tc>
          <w:tcPr>
            <w:tcW w:w="96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316D7C" w14:textId="77777777" w:rsidR="009A1865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2241FADA" w14:textId="77777777" w:rsidR="009A1865" w:rsidRPr="00E64936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A1865" w:rsidRPr="00E64936" w14:paraId="5C107C83" w14:textId="77777777" w:rsidTr="00A95505">
        <w:trPr>
          <w:trHeight w:val="802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9005C21" w14:textId="77777777" w:rsidR="009A1865" w:rsidRPr="00AD5C55" w:rsidRDefault="009A1865" w:rsidP="00A95505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AD5C55">
              <w:rPr>
                <w:b/>
                <w:bCs/>
                <w:color w:val="FF0000"/>
                <w:sz w:val="72"/>
                <w:szCs w:val="72"/>
              </w:rPr>
              <w:t>3</w:t>
            </w:r>
          </w:p>
        </w:tc>
        <w:tc>
          <w:tcPr>
            <w:tcW w:w="88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05484A" w14:textId="6B18A2CA" w:rsidR="00B12864" w:rsidRDefault="00DC2099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noProof/>
                <w:sz w:val="90"/>
                <w:szCs w:val="90"/>
              </w:rPr>
              <w:drawing>
                <wp:anchor distT="0" distB="0" distL="114300" distR="114300" simplePos="0" relativeHeight="251664384" behindDoc="1" locked="0" layoutInCell="1" allowOverlap="1" wp14:anchorId="0E68532D" wp14:editId="7FFD62F3">
                  <wp:simplePos x="0" y="0"/>
                  <wp:positionH relativeFrom="column">
                    <wp:posOffset>3216910</wp:posOffset>
                  </wp:positionH>
                  <wp:positionV relativeFrom="paragraph">
                    <wp:posOffset>208915</wp:posOffset>
                  </wp:positionV>
                  <wp:extent cx="1483995" cy="689610"/>
                  <wp:effectExtent l="0" t="0" r="1905" b="0"/>
                  <wp:wrapTight wrapText="bothSides">
                    <wp:wrapPolygon edited="0">
                      <wp:start x="0" y="0"/>
                      <wp:lineTo x="0" y="21083"/>
                      <wp:lineTo x="21443" y="21083"/>
                      <wp:lineTo x="21443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2-03-13 a las 10.27.5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4"/>
                <w:szCs w:val="44"/>
              </w:rPr>
              <w:t xml:space="preserve">                                                 </w:t>
            </w:r>
            <w:r w:rsidR="002E0865">
              <w:rPr>
                <w:b/>
                <w:bCs/>
                <w:sz w:val="44"/>
                <w:szCs w:val="44"/>
              </w:rPr>
              <w:t>RODEA LA OPERACIÓN</w:t>
            </w:r>
          </w:p>
          <w:p w14:paraId="5DF6B1D1" w14:textId="4FFA7FCA" w:rsidR="00DC2099" w:rsidRPr="002E6021" w:rsidRDefault="00DC2099" w:rsidP="00A95505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9A1865" w:rsidRPr="00E64936" w14:paraId="7CFB3C7C" w14:textId="77777777" w:rsidTr="00A95505">
        <w:trPr>
          <w:trHeight w:val="408"/>
        </w:trPr>
        <w:tc>
          <w:tcPr>
            <w:tcW w:w="96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4926CD" w14:textId="77777777" w:rsidR="009A1865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723F2F01" w14:textId="06ABF7AC" w:rsidR="009A1865" w:rsidRPr="00E64936" w:rsidRDefault="009A1865" w:rsidP="00A95505">
            <w:pPr>
              <w:spacing w:line="1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A1865" w:rsidRPr="00E64936" w14:paraId="47977EC3" w14:textId="77777777" w:rsidTr="00A95505">
        <w:trPr>
          <w:trHeight w:val="66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4C5C74" w14:textId="77777777" w:rsidR="009A1865" w:rsidRPr="00AD5C55" w:rsidRDefault="009A1865" w:rsidP="00A95505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AD5C55">
              <w:rPr>
                <w:b/>
                <w:bCs/>
                <w:color w:val="FF0000"/>
                <w:sz w:val="72"/>
                <w:szCs w:val="72"/>
              </w:rPr>
              <w:t>4</w:t>
            </w:r>
          </w:p>
        </w:tc>
        <w:tc>
          <w:tcPr>
            <w:tcW w:w="88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5BFEC" w14:textId="4DFB3240" w:rsidR="002E6021" w:rsidRDefault="002E6021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noProof/>
                <w:sz w:val="90"/>
                <w:szCs w:val="90"/>
              </w:rPr>
              <w:drawing>
                <wp:anchor distT="0" distB="0" distL="114300" distR="114300" simplePos="0" relativeHeight="251663360" behindDoc="0" locked="0" layoutInCell="1" allowOverlap="1" wp14:anchorId="1EEAF7FC" wp14:editId="11A7F022">
                  <wp:simplePos x="0" y="0"/>
                  <wp:positionH relativeFrom="column">
                    <wp:posOffset>3440430</wp:posOffset>
                  </wp:positionH>
                  <wp:positionV relativeFrom="paragraph">
                    <wp:posOffset>-1905</wp:posOffset>
                  </wp:positionV>
                  <wp:extent cx="1374140" cy="889635"/>
                  <wp:effectExtent l="0" t="0" r="0" b="0"/>
                  <wp:wrapSquare wrapText="bothSides"/>
                  <wp:docPr id="1" name="Imagen 2" descr="pautas_3_soluc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utas_3_solucion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82"/>
                          <a:stretch/>
                        </pic:blipFill>
                        <pic:spPr bwMode="auto">
                          <a:xfrm>
                            <a:off x="0" y="0"/>
                            <a:ext cx="137414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B71C5" w14:textId="77777777" w:rsidR="009A1865" w:rsidRDefault="002E0865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RESUELVE</w:t>
            </w:r>
          </w:p>
          <w:p w14:paraId="27C18EFE" w14:textId="72B4075D" w:rsidR="00435D9D" w:rsidRPr="002E6021" w:rsidRDefault="00435D9D" w:rsidP="00A95505">
            <w:pPr>
              <w:jc w:val="center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47483708" w14:textId="387412C3" w:rsidR="00A147F6" w:rsidRDefault="00A147F6"/>
    <w:sectPr w:rsidR="00A147F6" w:rsidSect="00E22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C6"/>
    <w:rsid w:val="00000DA3"/>
    <w:rsid w:val="00045CB4"/>
    <w:rsid w:val="001B6322"/>
    <w:rsid w:val="00252032"/>
    <w:rsid w:val="002E0865"/>
    <w:rsid w:val="002E6021"/>
    <w:rsid w:val="00377EE8"/>
    <w:rsid w:val="003A381C"/>
    <w:rsid w:val="003E1F5C"/>
    <w:rsid w:val="00435D9D"/>
    <w:rsid w:val="00504DCB"/>
    <w:rsid w:val="005467AC"/>
    <w:rsid w:val="005D29EC"/>
    <w:rsid w:val="00676125"/>
    <w:rsid w:val="00780015"/>
    <w:rsid w:val="00872390"/>
    <w:rsid w:val="008E1880"/>
    <w:rsid w:val="009A1865"/>
    <w:rsid w:val="00A147F6"/>
    <w:rsid w:val="00A94064"/>
    <w:rsid w:val="00A95505"/>
    <w:rsid w:val="00AD5C55"/>
    <w:rsid w:val="00B12864"/>
    <w:rsid w:val="00BC5D6A"/>
    <w:rsid w:val="00C71854"/>
    <w:rsid w:val="00CE3C1A"/>
    <w:rsid w:val="00DA34CE"/>
    <w:rsid w:val="00DC2099"/>
    <w:rsid w:val="00DE231A"/>
    <w:rsid w:val="00E22299"/>
    <w:rsid w:val="00E22BC6"/>
    <w:rsid w:val="00E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4870"/>
  <w15:chartTrackingRefBased/>
  <w15:docId w15:val="{FD7AD227-B20D-4285-90E5-00294DB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7F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GARCÍA MOYA</dc:creator>
  <cp:keywords/>
  <dc:description/>
  <cp:lastModifiedBy>Irene Polo</cp:lastModifiedBy>
  <cp:revision>2</cp:revision>
  <cp:lastPrinted>2023-07-02T05:11:00Z</cp:lastPrinted>
  <dcterms:created xsi:type="dcterms:W3CDTF">2023-07-02T05:12:00Z</dcterms:created>
  <dcterms:modified xsi:type="dcterms:W3CDTF">2023-07-02T05:12:00Z</dcterms:modified>
</cp:coreProperties>
</file>